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42" w:rsidRDefault="00693342" w:rsidP="00693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ЗАТВЕРДЖУЮ</w:t>
      </w:r>
    </w:p>
    <w:p w:rsidR="00693342" w:rsidRPr="003F6D0B" w:rsidRDefault="00693342" w:rsidP="00693342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КЗ «Куп’янська </w:t>
      </w:r>
    </w:p>
    <w:p w:rsidR="00693342" w:rsidRPr="003F6D0B" w:rsidRDefault="00693342" w:rsidP="00693342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спеціальна школа» ХОР</w:t>
      </w:r>
    </w:p>
    <w:p w:rsidR="00693342" w:rsidRPr="003F6D0B" w:rsidRDefault="00693342" w:rsidP="00693342">
      <w:pPr>
        <w:tabs>
          <w:tab w:val="left" w:pos="52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Наталія ПУШКАР</w:t>
      </w:r>
    </w:p>
    <w:p w:rsidR="00693342" w:rsidRDefault="00693342" w:rsidP="00693342">
      <w:pPr>
        <w:rPr>
          <w:rFonts w:ascii="Times New Roman" w:hAnsi="Times New Roman" w:cs="Times New Roman"/>
          <w:sz w:val="28"/>
          <w:szCs w:val="28"/>
        </w:rPr>
      </w:pPr>
    </w:p>
    <w:p w:rsidR="00693342" w:rsidRPr="00151703" w:rsidRDefault="00693342" w:rsidP="0069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70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93342" w:rsidRDefault="00693342" w:rsidP="006933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1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проведення </w:t>
      </w:r>
      <w:r w:rsidR="00FF3164" w:rsidRPr="00727110">
        <w:rPr>
          <w:rFonts w:ascii="Times New Roman" w:eastAsia="Calibri" w:hAnsi="Times New Roman" w:cs="Times New Roman"/>
          <w:sz w:val="28"/>
          <w:szCs w:val="28"/>
        </w:rPr>
        <w:t>спортивно</w:t>
      </w:r>
      <w:r w:rsidR="00727110" w:rsidRPr="00727110">
        <w:rPr>
          <w:rFonts w:ascii="Times New Roman" w:eastAsia="Calibri" w:hAnsi="Times New Roman" w:cs="Times New Roman"/>
          <w:sz w:val="28"/>
          <w:szCs w:val="28"/>
        </w:rPr>
        <w:t xml:space="preserve"> військово-патріотичної гри</w:t>
      </w:r>
      <w:r w:rsidR="00FF3164" w:rsidRPr="00727110">
        <w:rPr>
          <w:rFonts w:ascii="Times New Roman" w:eastAsia="Calibri" w:hAnsi="Times New Roman" w:cs="Times New Roman"/>
          <w:sz w:val="28"/>
          <w:szCs w:val="28"/>
        </w:rPr>
        <w:t xml:space="preserve"> «Молода Січ»</w:t>
      </w:r>
    </w:p>
    <w:p w:rsidR="00727110" w:rsidRPr="00727110" w:rsidRDefault="00727110" w:rsidP="006933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28.04.2025</w:t>
      </w:r>
    </w:p>
    <w:tbl>
      <w:tblPr>
        <w:tblStyle w:val="a3"/>
        <w:tblW w:w="0" w:type="auto"/>
        <w:tblLook w:val="04A0"/>
      </w:tblPr>
      <w:tblGrid>
        <w:gridCol w:w="568"/>
        <w:gridCol w:w="5641"/>
        <w:gridCol w:w="1186"/>
        <w:gridCol w:w="2460"/>
      </w:tblGrid>
      <w:tr w:rsidR="00693342" w:rsidTr="00727110">
        <w:tc>
          <w:tcPr>
            <w:tcW w:w="534" w:type="dxa"/>
            <w:vAlign w:val="center"/>
          </w:tcPr>
          <w:p w:rsidR="00693342" w:rsidRPr="007448CC" w:rsidRDefault="00693342" w:rsidP="00727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27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з/п</w:t>
            </w:r>
          </w:p>
        </w:tc>
        <w:tc>
          <w:tcPr>
            <w:tcW w:w="5670" w:type="dxa"/>
            <w:vAlign w:val="center"/>
          </w:tcPr>
          <w:p w:rsidR="00693342" w:rsidRPr="007448CC" w:rsidRDefault="00693342" w:rsidP="00727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Тема заходу</w:t>
            </w:r>
          </w:p>
        </w:tc>
        <w:tc>
          <w:tcPr>
            <w:tcW w:w="1187" w:type="dxa"/>
            <w:vAlign w:val="center"/>
          </w:tcPr>
          <w:p w:rsidR="00693342" w:rsidRPr="007448CC" w:rsidRDefault="00693342" w:rsidP="00727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64" w:type="dxa"/>
            <w:vAlign w:val="center"/>
          </w:tcPr>
          <w:p w:rsidR="00693342" w:rsidRPr="007448CC" w:rsidRDefault="00693342" w:rsidP="00727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CC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</w:t>
            </w:r>
            <w:r w:rsidR="00727110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</w:tr>
      <w:tr w:rsidR="00693342" w:rsidTr="00727110">
        <w:tc>
          <w:tcPr>
            <w:tcW w:w="534" w:type="dxa"/>
          </w:tcPr>
          <w:p w:rsidR="00693342" w:rsidRDefault="00693342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693342" w:rsidRDefault="0069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Урочисте відкриття свята «Молода Січ!</w:t>
            </w:r>
          </w:p>
        </w:tc>
        <w:tc>
          <w:tcPr>
            <w:tcW w:w="1187" w:type="dxa"/>
            <w:vMerge w:val="restart"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  <w:vMerge w:val="restart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  <w:tr w:rsidR="00693342" w:rsidTr="00727110">
        <w:tc>
          <w:tcPr>
            <w:tcW w:w="534" w:type="dxa"/>
          </w:tcPr>
          <w:p w:rsidR="00693342" w:rsidRDefault="00693342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93342" w:rsidRPr="00693342" w:rsidRDefault="00693342" w:rsidP="0069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Спортивний флешмоб «</w:t>
            </w:r>
            <w:r w:rsidRPr="00693342">
              <w:rPr>
                <w:rFonts w:ascii="Times New Roman" w:hAnsi="Times New Roman" w:cs="Times New Roman"/>
                <w:sz w:val="28"/>
                <w:szCs w:val="28"/>
              </w:rPr>
              <w:t xml:space="preserve">Рух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93342">
              <w:rPr>
                <w:rFonts w:ascii="Times New Roman" w:hAnsi="Times New Roman" w:cs="Times New Roman"/>
                <w:sz w:val="28"/>
                <w:szCs w:val="28"/>
              </w:rPr>
              <w:t xml:space="preserve"> це життя!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87" w:type="dxa"/>
            <w:vMerge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342" w:rsidTr="00727110">
        <w:tc>
          <w:tcPr>
            <w:tcW w:w="534" w:type="dxa"/>
          </w:tcPr>
          <w:p w:rsidR="00693342" w:rsidRDefault="00693342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693342" w:rsidRPr="00693342" w:rsidRDefault="0069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активність</w:t>
            </w:r>
            <w:r w:rsidR="00DB2A4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93342">
              <w:rPr>
                <w:rFonts w:ascii="Times New Roman" w:hAnsi="Times New Roman" w:cs="Times New Roman"/>
                <w:sz w:val="28"/>
                <w:szCs w:val="28"/>
              </w:rPr>
              <w:t xml:space="preserve">Підтягни коліна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93342">
              <w:rPr>
                <w:rFonts w:ascii="Times New Roman" w:hAnsi="Times New Roman" w:cs="Times New Roman"/>
                <w:sz w:val="28"/>
                <w:szCs w:val="28"/>
              </w:rPr>
              <w:t xml:space="preserve"> будь як козак!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7" w:type="dxa"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464" w:type="dxa"/>
            <w:vMerge w:val="restart"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фізичної культури та ритміки</w:t>
            </w:r>
          </w:p>
        </w:tc>
      </w:tr>
      <w:tr w:rsidR="00693342" w:rsidTr="00727110">
        <w:tc>
          <w:tcPr>
            <w:tcW w:w="534" w:type="dxa"/>
          </w:tcPr>
          <w:p w:rsidR="00693342" w:rsidRDefault="00693342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93342" w:rsidRPr="00DB2A41" w:rsidRDefault="0069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A41">
              <w:rPr>
                <w:rFonts w:ascii="Times New Roman" w:hAnsi="Times New Roman" w:cs="Times New Roman"/>
                <w:sz w:val="28"/>
                <w:szCs w:val="28"/>
              </w:rPr>
              <w:t>Рухова вправа</w:t>
            </w:r>
            <w:r w:rsidR="00DB2A4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B2A41">
              <w:rPr>
                <w:rFonts w:ascii="Times New Roman" w:hAnsi="Times New Roman" w:cs="Times New Roman"/>
                <w:sz w:val="28"/>
                <w:szCs w:val="28"/>
              </w:rPr>
              <w:t xml:space="preserve"> «Козацькі присідання»</w:t>
            </w:r>
          </w:p>
        </w:tc>
        <w:tc>
          <w:tcPr>
            <w:tcW w:w="1187" w:type="dxa"/>
            <w:vAlign w:val="center"/>
          </w:tcPr>
          <w:p w:rsidR="00693342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464" w:type="dxa"/>
            <w:vMerge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342" w:rsidTr="00727110">
        <w:tc>
          <w:tcPr>
            <w:tcW w:w="534" w:type="dxa"/>
          </w:tcPr>
          <w:p w:rsidR="00693342" w:rsidRDefault="00727110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93342" w:rsidRPr="00DB2A41" w:rsidRDefault="00DB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Вправи на силу: «</w:t>
            </w:r>
            <w:r w:rsidRPr="00DB2A41">
              <w:rPr>
                <w:rFonts w:ascii="Times New Roman" w:hAnsi="Times New Roman" w:cs="Times New Roman"/>
                <w:sz w:val="28"/>
                <w:szCs w:val="28"/>
              </w:rPr>
              <w:t>Згинання-розгинання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7" w:type="dxa"/>
            <w:vAlign w:val="center"/>
          </w:tcPr>
          <w:p w:rsidR="00693342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464" w:type="dxa"/>
            <w:vMerge/>
            <w:vAlign w:val="center"/>
          </w:tcPr>
          <w:p w:rsidR="00693342" w:rsidRDefault="00693342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41" w:rsidTr="00727110">
        <w:tc>
          <w:tcPr>
            <w:tcW w:w="534" w:type="dxa"/>
          </w:tcPr>
          <w:p w:rsidR="00DB2A41" w:rsidRDefault="00727110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B2A41" w:rsidRPr="00DB2A41" w:rsidRDefault="00DB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A41">
              <w:rPr>
                <w:rFonts w:ascii="Times New Roman" w:hAnsi="Times New Roman" w:cs="Times New Roman"/>
                <w:sz w:val="28"/>
                <w:szCs w:val="28"/>
              </w:rPr>
              <w:t>Бесіда з елементами інтерактивну: «Хто такі козаки?»</w:t>
            </w:r>
          </w:p>
        </w:tc>
        <w:tc>
          <w:tcPr>
            <w:tcW w:w="1187" w:type="dxa"/>
            <w:vAlign w:val="center"/>
          </w:tcPr>
          <w:p w:rsidR="00DB2A41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464" w:type="dxa"/>
            <w:vMerge w:val="restart"/>
            <w:vAlign w:val="center"/>
          </w:tcPr>
          <w:p w:rsidR="00DB2A41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Вихователі, класні керівники</w:t>
            </w:r>
          </w:p>
        </w:tc>
      </w:tr>
      <w:tr w:rsidR="00DB2A41" w:rsidTr="00727110">
        <w:tc>
          <w:tcPr>
            <w:tcW w:w="534" w:type="dxa"/>
          </w:tcPr>
          <w:p w:rsidR="00DB2A41" w:rsidRDefault="00727110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B2A41" w:rsidRPr="00FF3164" w:rsidRDefault="00FF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Історична хвилина: «</w:t>
            </w:r>
            <w:r w:rsidRPr="00FF3164">
              <w:rPr>
                <w:rFonts w:ascii="Times New Roman" w:hAnsi="Times New Roman" w:cs="Times New Roman"/>
                <w:sz w:val="28"/>
                <w:szCs w:val="28"/>
              </w:rPr>
              <w:t xml:space="preserve">Козацька звитяга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3164">
              <w:rPr>
                <w:rFonts w:ascii="Times New Roman" w:hAnsi="Times New Roman" w:cs="Times New Roman"/>
                <w:sz w:val="28"/>
                <w:szCs w:val="28"/>
              </w:rPr>
              <w:t xml:space="preserve"> у серці кожного з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7" w:type="dxa"/>
            <w:vAlign w:val="center"/>
          </w:tcPr>
          <w:p w:rsidR="00DB2A41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464" w:type="dxa"/>
            <w:vMerge/>
          </w:tcPr>
          <w:p w:rsidR="00DB2A41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41" w:rsidTr="00727110">
        <w:tc>
          <w:tcPr>
            <w:tcW w:w="534" w:type="dxa"/>
          </w:tcPr>
          <w:p w:rsidR="00DB2A41" w:rsidRDefault="00727110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DB2A41" w:rsidRPr="00FF3164" w:rsidRDefault="00FF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64">
              <w:rPr>
                <w:rFonts w:ascii="Times New Roman" w:hAnsi="Times New Roman" w:cs="Times New Roman"/>
                <w:sz w:val="28"/>
                <w:szCs w:val="28"/>
              </w:rPr>
              <w:t>Дискусійний 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FF3164">
              <w:rPr>
                <w:rFonts w:ascii="Times New Roman" w:hAnsi="Times New Roman" w:cs="Times New Roman"/>
                <w:sz w:val="28"/>
                <w:szCs w:val="28"/>
              </w:rPr>
              <w:t>Козацтво в сучасному світі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7" w:type="dxa"/>
          </w:tcPr>
          <w:p w:rsidR="00DB2A41" w:rsidRDefault="00FF3164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464" w:type="dxa"/>
            <w:vMerge/>
          </w:tcPr>
          <w:p w:rsidR="00DB2A41" w:rsidRDefault="00DB2A41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342" w:rsidTr="00727110">
        <w:tc>
          <w:tcPr>
            <w:tcW w:w="534" w:type="dxa"/>
          </w:tcPr>
          <w:p w:rsidR="00693342" w:rsidRDefault="0049370C" w:rsidP="0072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693342" w:rsidRDefault="00493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 дня «Ми нащадки – сильного, вільного козацького роду»</w:t>
            </w:r>
          </w:p>
        </w:tc>
        <w:tc>
          <w:tcPr>
            <w:tcW w:w="1187" w:type="dxa"/>
          </w:tcPr>
          <w:p w:rsidR="00693342" w:rsidRDefault="0049370C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693342" w:rsidRDefault="0049370C" w:rsidP="0049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</w:tbl>
    <w:p w:rsidR="008161BD" w:rsidRDefault="008161BD">
      <w:pPr>
        <w:rPr>
          <w:rFonts w:ascii="Times New Roman" w:hAnsi="Times New Roman" w:cs="Times New Roman"/>
          <w:sz w:val="28"/>
          <w:szCs w:val="28"/>
        </w:rPr>
      </w:pPr>
    </w:p>
    <w:p w:rsidR="0049370C" w:rsidRPr="00693342" w:rsidRDefault="00493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Молчанова, +48512694256</w:t>
      </w:r>
    </w:p>
    <w:sectPr w:rsidR="0049370C" w:rsidRPr="00693342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693342"/>
    <w:rsid w:val="00004B09"/>
    <w:rsid w:val="00006382"/>
    <w:rsid w:val="000104D8"/>
    <w:rsid w:val="000113F4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E695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2E58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645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370C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4C88"/>
    <w:rsid w:val="005C514F"/>
    <w:rsid w:val="005C7351"/>
    <w:rsid w:val="005C7776"/>
    <w:rsid w:val="005D3D1B"/>
    <w:rsid w:val="005D6C26"/>
    <w:rsid w:val="005E3303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3342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27110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B43A5"/>
    <w:rsid w:val="00AC1682"/>
    <w:rsid w:val="00AC5E93"/>
    <w:rsid w:val="00AD15A0"/>
    <w:rsid w:val="00AD403C"/>
    <w:rsid w:val="00AD4D96"/>
    <w:rsid w:val="00AD6EF4"/>
    <w:rsid w:val="00AE193E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4462"/>
    <w:rsid w:val="00D45F67"/>
    <w:rsid w:val="00D62023"/>
    <w:rsid w:val="00D707C0"/>
    <w:rsid w:val="00D8076A"/>
    <w:rsid w:val="00D827C7"/>
    <w:rsid w:val="00D85A50"/>
    <w:rsid w:val="00D93A9B"/>
    <w:rsid w:val="00DA37F4"/>
    <w:rsid w:val="00DB2A41"/>
    <w:rsid w:val="00DB7CB9"/>
    <w:rsid w:val="00DC16AF"/>
    <w:rsid w:val="00DC4D5D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E5EC4"/>
    <w:rsid w:val="00EE6DEA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1852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97B5E"/>
    <w:rsid w:val="00FA1787"/>
    <w:rsid w:val="00FA2777"/>
    <w:rsid w:val="00FE11ED"/>
    <w:rsid w:val="00FE5D21"/>
    <w:rsid w:val="00FF3164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2025-04-25T13:53:00Z</dcterms:created>
  <dcterms:modified xsi:type="dcterms:W3CDTF">2025-04-25T15:05:00Z</dcterms:modified>
</cp:coreProperties>
</file>